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A0C0">
      <w:pPr>
        <w:adjustRightInd w:val="0"/>
        <w:spacing w:line="300" w:lineRule="auto"/>
        <w:jc w:val="center"/>
        <w:rPr>
          <w:rFonts w:ascii="方正小标宋简体" w:hAnsi="宋体" w:eastAsia="方正小标宋简体" w:cs="Arial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湖北省教育厅科学研究计划项目汇总表</w:t>
      </w:r>
    </w:p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695"/>
        <w:gridCol w:w="1146"/>
        <w:gridCol w:w="832"/>
        <w:gridCol w:w="736"/>
        <w:gridCol w:w="941"/>
        <w:gridCol w:w="1886"/>
        <w:gridCol w:w="1418"/>
        <w:gridCol w:w="992"/>
        <w:gridCol w:w="992"/>
        <w:gridCol w:w="645"/>
        <w:gridCol w:w="646"/>
        <w:gridCol w:w="645"/>
        <w:gridCol w:w="646"/>
        <w:gridCol w:w="645"/>
        <w:gridCol w:w="646"/>
      </w:tblGrid>
      <w:tr w14:paraId="049E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71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51FE8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申报单位（盖章）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（若有分页请在每页上加盖公章）</w:t>
            </w:r>
          </w:p>
        </w:tc>
      </w:tr>
      <w:tr w14:paraId="13CD8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67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40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F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667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F7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D5B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8F2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  <w:p w14:paraId="70CDFBE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8CE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C49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C1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588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</w:t>
            </w:r>
          </w:p>
          <w:p w14:paraId="476887D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平均分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39C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专家1姓名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78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专家1评分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607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专家2姓名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4E2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专家2评分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12A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专家3姓名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D53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专家3评分</w:t>
            </w:r>
          </w:p>
        </w:tc>
      </w:tr>
      <w:tr w14:paraId="17FC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C82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ECC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92C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422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D15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06E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8E4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843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C40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826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338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C9E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249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9B9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87B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B5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AD2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241D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C22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182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49A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98F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ADA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655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21E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994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BD5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74A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80E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D9C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AF8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842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F57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CE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FCB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4FE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058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255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459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698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5FB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BA6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99C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97B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96A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191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2FB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1F8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91C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2A8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83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246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58D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0477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97F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070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067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DE3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9EE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96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6B8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057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DE0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3D5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851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903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4E6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273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77B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500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4D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0859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3E5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B3D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826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566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845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A3E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69E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08B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DED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444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1C3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E2C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7CE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9D0C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876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443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4B8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15F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FCF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FD3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34D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97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603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950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8E8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6F6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E92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823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8D5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496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484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CC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1D1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36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2DE7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071" w:type="dxa"/>
            <w:gridSpan w:val="17"/>
            <w:noWrap w:val="0"/>
            <w:vAlign w:val="center"/>
          </w:tcPr>
          <w:p w14:paraId="7960ACA0"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填表人：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所在部门：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14:paraId="2B40CF96">
      <w:r>
        <w:rPr>
          <w:rFonts w:hint="eastAsia" w:ascii="宋体" w:hAnsi="宋体" w:eastAsia="宋体" w:cs="宋体"/>
          <w:kern w:val="0"/>
          <w:sz w:val="21"/>
          <w:szCs w:val="21"/>
        </w:rPr>
        <w:t>注：请按评审平均分从高到低排序</w:t>
      </w:r>
      <w:bookmarkStart w:id="0" w:name="_GoBack"/>
      <w:bookmarkEnd w:id="0"/>
    </w:p>
    <w:sectPr>
      <w:pgSz w:w="16838" w:h="11906" w:orient="landscape"/>
      <w:pgMar w:top="1800" w:right="1440" w:bottom="180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OTJjOGQ3ZjU2NGYyYTEwNmE4Y2E2NWRmOWYxMDkifQ=="/>
  </w:docVars>
  <w:rsids>
    <w:rsidRoot w:val="00000000"/>
    <w:rsid w:val="518A6C8E"/>
    <w:rsid w:val="724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2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2023-12-12T08:20:00Z</dcterms:created>
  <dc:creator>Lenovo</dc:creator>
  <cp:lastModifiedBy>Julia瑶瑶</cp:lastModifiedBy>
  <dcterms:modified xsi:type="dcterms:W3CDTF">2024-11-08T02:27:08Z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C022094E8C7A442CB5E1A2B9D2BB4FE7_12</vt:lpwstr>
  </property>
</Properties>
</file>